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8F91" w14:textId="3DAE5034" w:rsidR="00184C98" w:rsidRPr="00184C98" w:rsidRDefault="00184C98" w:rsidP="00184C98">
      <w:pPr>
        <w:spacing w:after="84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84C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Мастер-класс «</w:t>
      </w:r>
      <w:r w:rsidRPr="00184C9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Применение  активных  методов  обучения  на  уроках  русского  языка</w:t>
      </w:r>
      <w:r w:rsidRPr="00184C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14:paraId="5DD45A5D" w14:textId="77777777" w:rsidR="00E5166B" w:rsidRPr="00A76F36" w:rsidRDefault="00E5166B" w:rsidP="00E5166B">
      <w:pPr>
        <w:spacing w:after="0" w:line="327" w:lineRule="atLeast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</w:p>
    <w:p w14:paraId="369B85BE" w14:textId="6277C256" w:rsidR="00E5166B" w:rsidRPr="00A76F36" w:rsidRDefault="00E5166B" w:rsidP="00E5166B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</w:t>
      </w: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аучить применять активные методы обучения на разных эта</w:t>
      </w:r>
      <w:r w:rsidR="00111283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  урок</w:t>
      </w:r>
      <w:r w:rsidR="0092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="00111283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языка </w:t>
      </w:r>
    </w:p>
    <w:p w14:paraId="07668957" w14:textId="77777777" w:rsidR="00E5166B" w:rsidRPr="00A76F36" w:rsidRDefault="00E5166B" w:rsidP="00E5166B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14:paraId="03AF94BE" w14:textId="3C497E81" w:rsidR="00E5166B" w:rsidRPr="00A76F36" w:rsidRDefault="00E5166B" w:rsidP="00016EEB">
      <w:pPr>
        <w:pStyle w:val="a7"/>
        <w:numPr>
          <w:ilvl w:val="0"/>
          <w:numId w:val="6"/>
        </w:numPr>
        <w:spacing w:after="0" w:line="32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участников с АМО</w:t>
      </w:r>
      <w:r w:rsidR="00016EEB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уроков  русского языка</w:t>
      </w: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E9F11A" w14:textId="77777777" w:rsidR="00E5166B" w:rsidRPr="00A76F36" w:rsidRDefault="00E5166B" w:rsidP="00016EEB">
      <w:pPr>
        <w:pStyle w:val="a7"/>
        <w:numPr>
          <w:ilvl w:val="0"/>
          <w:numId w:val="6"/>
        </w:numPr>
        <w:spacing w:after="0" w:line="32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Углубить знания о</w:t>
      </w:r>
      <w:r w:rsidR="0035710D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АМО, алгоритме применения АМО.</w:t>
      </w:r>
    </w:p>
    <w:p w14:paraId="06D32F24" w14:textId="77777777" w:rsidR="00E5166B" w:rsidRPr="00A76F36" w:rsidRDefault="00016EEB" w:rsidP="00016EEB">
      <w:pPr>
        <w:pStyle w:val="a7"/>
        <w:numPr>
          <w:ilvl w:val="0"/>
          <w:numId w:val="6"/>
        </w:numPr>
        <w:spacing w:after="0" w:line="32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5166B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активного взаимодействия участников мастер-класса между собой.</w:t>
      </w:r>
    </w:p>
    <w:p w14:paraId="588DFE82" w14:textId="37FC311E" w:rsidR="00D82231" w:rsidRPr="00A76F36" w:rsidRDefault="00E5166B" w:rsidP="00184C98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Аудитория:</w:t>
      </w: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184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молодые специалисты,</w:t>
      </w: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учителя-предметники.</w:t>
      </w:r>
    </w:p>
    <w:p w14:paraId="0EE9B773" w14:textId="77777777" w:rsidR="00B757F5" w:rsidRDefault="00B757F5" w:rsidP="00184C98">
      <w:pPr>
        <w:spacing w:after="0" w:line="32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3430C42" w14:textId="1C0BE1FF" w:rsidR="00D82231" w:rsidRPr="00184C98" w:rsidRDefault="00D82231" w:rsidP="00184C98">
      <w:pPr>
        <w:spacing w:after="0" w:line="32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6F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Сценарий мастер-класса</w:t>
      </w:r>
    </w:p>
    <w:p w14:paraId="6B880BEE" w14:textId="6B5D3B25" w:rsidR="00340D2E" w:rsidRPr="00920B5B" w:rsidRDefault="00E5166B" w:rsidP="00D82231">
      <w:pPr>
        <w:spacing w:after="84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B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    </w:t>
      </w:r>
      <w:r w:rsidR="00D82231" w:rsidRPr="00920B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</w:t>
      </w:r>
      <w:r w:rsidR="00D82231" w:rsidRPr="00920B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82231" w:rsidRPr="00920B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Pr="00920B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="0048583C" w:rsidRPr="00920B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Сообщение темы</w:t>
      </w:r>
      <w:r w:rsidR="0048583C" w:rsidRPr="00920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</w:t>
      </w:r>
    </w:p>
    <w:p w14:paraId="72FA9CB9" w14:textId="1EA696DC" w:rsidR="00A76F36" w:rsidRPr="00184C98" w:rsidRDefault="00D82231" w:rsidP="00D82231">
      <w:pPr>
        <w:spacing w:after="84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76F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76F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нашего мастер-класса </w:t>
      </w:r>
      <w:r w:rsidRPr="00A76F3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"Применение активных методов обучения на уроках  русского языка»</w:t>
      </w:r>
      <w:r w:rsidR="001E5349" w:rsidRPr="00A76F3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14:paraId="52C04916" w14:textId="372F7904" w:rsidR="00D82231" w:rsidRPr="00B757F5" w:rsidRDefault="0035710D" w:rsidP="00E5166B">
      <w:pPr>
        <w:spacing w:after="0" w:line="32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6F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="00D82231" w:rsidRPr="00A76F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592D03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</w:t>
      </w:r>
      <w:r w:rsidR="0048583C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2231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виды активных методов обучения , а  также возможность применения их на различных этапах урока.</w:t>
      </w:r>
    </w:p>
    <w:p w14:paraId="35C0A3A4" w14:textId="3CC0FBA5" w:rsidR="00594D1D" w:rsidRPr="00920B5B" w:rsidRDefault="00E5166B" w:rsidP="00E5166B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B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Постановка цели и задач урока</w:t>
      </w:r>
      <w:r w:rsidRPr="0092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C0684" w:rsidRPr="0092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A528B77" w14:textId="77777777" w:rsidR="00594D1D" w:rsidRPr="00A76F36" w:rsidRDefault="00594D1D" w:rsidP="00594D1D">
      <w:pPr>
        <w:spacing w:after="0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любом  уроке, занятии  можно использовать  </w:t>
      </w:r>
      <w:r w:rsidRPr="00A7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 выяснение целей, опасений, ожиданий </w:t>
      </w:r>
    </w:p>
    <w:p w14:paraId="0BBD399D" w14:textId="36288BC0" w:rsidR="00594D1D" w:rsidRPr="00A76F36" w:rsidRDefault="00B757F5" w:rsidP="00594D1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594D1D" w:rsidRPr="00A76F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Учителю</w:t>
      </w:r>
      <w:r w:rsidR="00594D1D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этот  метод позволит лучше понять класс и каждого ученика, полученные материалы можно использовать при подготовке и проведении уроков (внеклассных мероприятий) для обеспечения личностно-ориентированного подхода.    </w:t>
      </w:r>
    </w:p>
    <w:p w14:paraId="7557E64B" w14:textId="77777777" w:rsidR="00594D1D" w:rsidRPr="00A76F36" w:rsidRDefault="00594D1D" w:rsidP="00594D1D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Ученикам</w:t>
      </w: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данный метод позволит более четко определиться со своими образовательными целями, озвучить свои ожидания и опасения, с тем, чтобы педагоги могли их знать и учитывать в образовательном процессе. </w:t>
      </w:r>
    </w:p>
    <w:p w14:paraId="4F2E0597" w14:textId="77777777" w:rsidR="00B757F5" w:rsidRDefault="00B757F5" w:rsidP="002C0684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06CBDE" w14:textId="4C861705" w:rsidR="00235256" w:rsidRPr="00235256" w:rsidRDefault="0088303E" w:rsidP="002C0684">
      <w:pPr>
        <w:spacing w:after="0" w:line="32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своих уроках</w:t>
      </w:r>
      <w:r w:rsidR="002C0684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рекомендуется </w:t>
      </w:r>
      <w:r w:rsidR="002C0684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</w:t>
      </w:r>
      <w:r w:rsidR="0023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2C0684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0684" w:rsidRPr="00A76F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="007B486C" w:rsidRPr="00A76F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етоды </w:t>
      </w:r>
      <w:r w:rsidR="00E5166B" w:rsidRPr="00A76F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«Фруктовый сад»</w:t>
      </w:r>
      <w:r w:rsidRPr="00A76F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«Костюмчик </w:t>
      </w:r>
      <w:r w:rsidR="007B486C" w:rsidRPr="00A76F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ожиданий»</w:t>
      </w:r>
      <w:r w:rsidR="002352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(см. Приложение)</w:t>
      </w:r>
      <w:r w:rsidRPr="00A76F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14:paraId="299B7141" w14:textId="04CA14D2" w:rsidR="0099075D" w:rsidRPr="00235256" w:rsidRDefault="00235256" w:rsidP="002C0684">
      <w:pPr>
        <w:spacing w:after="0" w:line="327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5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="008359A6" w:rsidRPr="00235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важаемые коллеги</w:t>
      </w:r>
      <w:r w:rsidR="0099075D" w:rsidRPr="00235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з</w:t>
      </w:r>
      <w:r w:rsidR="0088303E" w:rsidRPr="00235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апишите </w:t>
      </w:r>
      <w:r w:rsidR="0035710D" w:rsidRPr="00235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свои ожидания</w:t>
      </w:r>
      <w:r w:rsidR="003E449E" w:rsidRPr="00235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38711F" w:rsidRPr="00235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опасения</w:t>
      </w:r>
      <w:r w:rsidR="003E449E" w:rsidRPr="00235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r w:rsidR="0099075D" w:rsidRPr="00235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способы преодоления опасений</w:t>
      </w:r>
      <w:r w:rsidR="0038711F" w:rsidRPr="00235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на КОСТЮМЧИКАХ</w:t>
      </w:r>
      <w:r w:rsidR="006415BC" w:rsidRPr="00235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BD13EA" w:rsidRPr="00235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 теме нашего мастер-класса (</w:t>
      </w:r>
      <w:r w:rsidR="006415BC" w:rsidRPr="00235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</w:t>
      </w:r>
      <w:r w:rsidR="00836C75" w:rsidRPr="00235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утболка</w:t>
      </w:r>
      <w:r w:rsidR="004568BE" w:rsidRPr="00235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ожидания </w:t>
      </w:r>
      <w:r w:rsidR="00836C75" w:rsidRPr="00235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="004568BE" w:rsidRPr="00235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шорты- опасения</w:t>
      </w:r>
      <w:r w:rsidR="00836C75" w:rsidRPr="00235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брюки</w:t>
      </w:r>
      <w:r w:rsidR="004568BE" w:rsidRPr="00235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</w:t>
      </w:r>
      <w:r w:rsidR="0099075D" w:rsidRPr="00235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я делаю, чтобы опасения преодолеть</w:t>
      </w:r>
      <w:r w:rsidR="00BD13EA" w:rsidRPr="00235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99075D" w:rsidRPr="00235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</w:t>
      </w:r>
    </w:p>
    <w:p w14:paraId="1DEA4F01" w14:textId="77777777" w:rsidR="002C34EC" w:rsidRPr="00A76F36" w:rsidRDefault="002C34EC" w:rsidP="0038711F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0B2813" w14:textId="77777777" w:rsidR="00B757F5" w:rsidRDefault="00327D6A" w:rsidP="00E5166B">
      <w:pPr>
        <w:spacing w:after="0" w:line="32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0B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DD3039" w:rsidRPr="00920B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920B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Проверка</w:t>
      </w:r>
      <w:r w:rsidR="00DD3039" w:rsidRPr="00920B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домашнего задания</w:t>
      </w:r>
      <w:r w:rsidR="002C0684" w:rsidRPr="00A76F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56EFC434" w14:textId="3399457A" w:rsidR="00426E50" w:rsidRPr="00DE5122" w:rsidRDefault="00327D6A" w:rsidP="00E5166B">
      <w:pPr>
        <w:spacing w:after="0" w:line="327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7D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Наличие домашнего задания и правильность его выполнения проверяют</w:t>
      </w:r>
      <w:r w:rsidR="002C0684" w:rsidRPr="00327D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7D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ученики, хорошо усвоившие тему предыдущего урока. Это так называемые «золотые рыбка».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Заранее они составляют алгоритм проверки и чётко следуют ему. </w:t>
      </w:r>
      <w:r w:rsidR="00DE51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школьник не понял тему, то ему её объясняют или назначают консультацию.</w:t>
      </w:r>
    </w:p>
    <w:p w14:paraId="4546C53F" w14:textId="77777777" w:rsidR="00B757F5" w:rsidRDefault="00B757F5" w:rsidP="00A17C37">
      <w:pPr>
        <w:spacing w:after="0" w:line="327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4746E611" w14:textId="390D10B5" w:rsidR="00321EA5" w:rsidRPr="00920B5B" w:rsidRDefault="00DE5122" w:rsidP="00A17C37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B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</w:t>
      </w:r>
      <w:r w:rsidR="00E5166B" w:rsidRPr="00920B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 Новый материал</w:t>
      </w:r>
      <w:r w:rsidR="00E5166B" w:rsidRPr="0092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E4080" w:rsidRPr="0092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1856C381" w14:textId="0182D616" w:rsidR="00DE5122" w:rsidRPr="00A76F36" w:rsidRDefault="00DE5122" w:rsidP="00DE5122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педагогической деятельности я применяю разные активные методы, один из них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Фишбоун»</w:t>
      </w:r>
      <w:r w:rsidRPr="00A76F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8A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Схема Фишбоун представляет собой графическое изображение, позволяющее наглядно продемонстрировать определенные в процессе анализа причины </w:t>
      </w:r>
      <w:r w:rsidRPr="008A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конкретных событий, явлений, проблем и соответствующие выводы или результаты обсуждения. В основе Фишбоуна — схематическая диаграмма в форме рыбьего скелета.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5396DDD7" w14:textId="77777777" w:rsidR="00DE5122" w:rsidRDefault="00DE5122" w:rsidP="00DE5122">
      <w:pPr>
        <w:spacing w:after="0" w:line="32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(см. Приложение)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DC960DD" w14:textId="5D870FBD" w:rsidR="00DE5122" w:rsidRPr="00327D6A" w:rsidRDefault="00DE5122" w:rsidP="00DE5122">
      <w:pPr>
        <w:spacing w:after="0" w:line="327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27D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Разместите постоянные и непостоянные признаки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(из параграфа учебника)</w:t>
      </w:r>
      <w:r w:rsidRPr="00327D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глагола на схеме-скелете рыбы.</w:t>
      </w:r>
    </w:p>
    <w:p w14:paraId="7F7D5452" w14:textId="0C039E9C" w:rsidR="00DD3039" w:rsidRPr="00DE5122" w:rsidRDefault="006415BC" w:rsidP="00DE512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51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Таким образом</w:t>
      </w:r>
      <w:r w:rsidR="00016EEB" w:rsidRPr="00DE51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учащие</w:t>
      </w:r>
      <w:r w:rsidR="00A76F36" w:rsidRPr="00DE51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ся сами добывают</w:t>
      </w:r>
      <w:r w:rsidR="00836C75" w:rsidRPr="00DE51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знания по теме</w:t>
      </w:r>
    </w:p>
    <w:p w14:paraId="0618D770" w14:textId="4709E564" w:rsidR="00A27DEC" w:rsidRPr="00DE5122" w:rsidRDefault="00DE5122" w:rsidP="00DE5122">
      <w:pPr>
        <w:spacing w:after="0" w:line="327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20B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920B5B" w:rsidRPr="00920B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67B0D" w:rsidRPr="00920B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Закрепление </w:t>
      </w:r>
      <w:r w:rsidR="00A27DEC" w:rsidRPr="00920B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учебного </w:t>
      </w:r>
      <w:r w:rsidR="00F67B0D" w:rsidRPr="00920B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материала</w:t>
      </w:r>
      <w:r w:rsidR="00E03A47" w:rsidRPr="00B757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757F5" w:rsidRPr="00B757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27DEC" w:rsidRPr="00DE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обходится без АМО.</w:t>
      </w:r>
    </w:p>
    <w:p w14:paraId="020D8ABB" w14:textId="19B84996" w:rsidR="00A76F36" w:rsidRPr="00DE5122" w:rsidRDefault="00E03A47" w:rsidP="00DE5122">
      <w:pPr>
        <w:spacing w:after="0" w:line="32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этом </w:t>
      </w:r>
      <w:r w:rsidR="00B311D6" w:rsidRPr="00DE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этапе  урока</w:t>
      </w:r>
      <w:r w:rsidR="00A27DEC" w:rsidRPr="00DE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использую методы</w:t>
      </w:r>
      <w:r w:rsidR="004C3A1A" w:rsidRPr="00DE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3A1A" w:rsidRPr="00DE5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«Дуэль</w:t>
      </w:r>
      <w:r w:rsidR="004C3A1A" w:rsidRPr="00DE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576CF" w:rsidRPr="00DE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F576CF" w:rsidRPr="00DE5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«Следопыты»</w:t>
      </w:r>
      <w:r w:rsidR="00A27DEC" w:rsidRPr="00DE5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A27DEC" w:rsidRPr="00DE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A27DEC" w:rsidRPr="00DE5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C3A1A" w:rsidRPr="00DE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76CF" w:rsidRPr="00DE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активизирую</w:t>
      </w:r>
      <w:r w:rsidR="004C3A1A" w:rsidRPr="00DE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познавательную деятельность учащих</w:t>
      </w:r>
      <w:r w:rsidR="00B311D6" w:rsidRPr="00DE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4C3A1A" w:rsidRPr="00DE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7720" w:rsidRPr="00DE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21EC" w:rsidRPr="00DE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r w:rsidR="00B311D6" w:rsidRPr="00DE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21EC" w:rsidRPr="00DE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удовольствием выполняют</w:t>
      </w:r>
      <w:r w:rsidR="00B311D6" w:rsidRPr="00DE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задания: кто больше назовет …., правильно напишет</w:t>
      </w:r>
      <w:r w:rsidR="004C3A1A" w:rsidRPr="00DE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…,</w:t>
      </w:r>
      <w:r w:rsidR="00F576CF" w:rsidRPr="00DE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найдет «4-е лишнее», </w:t>
      </w:r>
      <w:r w:rsidR="004C3A1A" w:rsidRPr="00DE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предлагают задания на смекалку, логику( в парах)</w:t>
      </w:r>
      <w:r w:rsidR="001D12F8" w:rsidRPr="00DE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576CF" w:rsidRPr="00DE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122" w:rsidRPr="00DE5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(см.</w:t>
      </w:r>
      <w:r w:rsidR="00DE5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E5122" w:rsidRPr="00DE5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Приложение)</w:t>
      </w:r>
    </w:p>
    <w:p w14:paraId="5C8FCD65" w14:textId="7EE21B94" w:rsidR="00F67B0D" w:rsidRPr="00DE5122" w:rsidRDefault="00DE5122" w:rsidP="00DE5122">
      <w:pPr>
        <w:spacing w:after="0" w:line="327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E5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Задание: </w:t>
      </w:r>
      <w:r w:rsidR="001D12F8" w:rsidRPr="00DE5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называется опера, состоящая из трёх сочинительных союзов? (</w:t>
      </w:r>
      <w:r w:rsidR="006B21EC" w:rsidRPr="00DE5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="001D12F8" w:rsidRPr="00DE5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АИДА</w:t>
      </w:r>
      <w:r w:rsidR="006B21EC" w:rsidRPr="00DE5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="001D12F8" w:rsidRPr="00DE5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14:paraId="4C6BAF0C" w14:textId="10753DF1" w:rsidR="00471C91" w:rsidRPr="00DE5122" w:rsidRDefault="00EB0A86" w:rsidP="00F35A0E">
      <w:pPr>
        <w:spacing w:after="0" w:line="32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6F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2EB8C077" w14:textId="61B20F8F" w:rsidR="002F6B1E" w:rsidRPr="00A76F36" w:rsidRDefault="00717AA6" w:rsidP="00B53855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717A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7C66ED" w:rsidRPr="00920B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АМ Релаксация  (физминутка)</w:t>
      </w:r>
      <w:r w:rsidR="007C66ED" w:rsidRPr="00717A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</w:t>
      </w:r>
    </w:p>
    <w:p w14:paraId="00BC71D9" w14:textId="757D8E8A" w:rsidR="00E5166B" w:rsidRDefault="00E5166B" w:rsidP="00E5166B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стоит забывать о восстанавливающей релаксации на уроке. Ведь иногда нескольких минут достаточно, чтобы встряхнуться, весело и активно расслабиться, восстановить энергию. Активные методы релаксации позволят сделать это, не выходя из класса.</w:t>
      </w:r>
    </w:p>
    <w:p w14:paraId="5C78F58D" w14:textId="5B21EBE7" w:rsidR="00651D17" w:rsidRDefault="00E5166B" w:rsidP="00E5166B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 тихую музыку). Закройте,  пожалуйста, глаза.</w:t>
      </w:r>
      <w:r w:rsidR="00F35A0E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Представьте </w:t>
      </w:r>
      <w:r w:rsidR="00651D17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35A0E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г</w:t>
      </w:r>
      <w:r w:rsidR="00651D17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уляете   по весеннему лесу,</w:t>
      </w:r>
      <w:r w:rsidR="0071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1D17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вдыхаете  его  запахи</w:t>
      </w:r>
      <w:r w:rsidR="00F35A0E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прислушиваетесь к звукам леса</w:t>
      </w: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5A0E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 теперь п</w:t>
      </w: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отянитесь, выпрямитесь, откр</w:t>
      </w:r>
      <w:r w:rsidR="00F35A0E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ойте глаза и снова будьте здесь</w:t>
      </w: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свежи и полны бодрости.</w:t>
      </w:r>
    </w:p>
    <w:p w14:paraId="3F63E478" w14:textId="77777777" w:rsidR="00717AA6" w:rsidRPr="00717AA6" w:rsidRDefault="00717AA6" w:rsidP="00E5166B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71159D" w14:textId="5F14B814" w:rsidR="00EB0A86" w:rsidRPr="00920B5B" w:rsidRDefault="00717AA6" w:rsidP="00EB0A86">
      <w:pPr>
        <w:spacing w:after="0" w:line="327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20B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6</w:t>
      </w:r>
      <w:r w:rsidR="00E5166B" w:rsidRPr="00920B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="00E5166B" w:rsidRPr="00920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E5166B" w:rsidRPr="00920B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Обобщение знаний</w:t>
      </w:r>
    </w:p>
    <w:p w14:paraId="7B5D5226" w14:textId="3278A59C" w:rsidR="007B486C" w:rsidRPr="00A76F36" w:rsidRDefault="000345AC" w:rsidP="00717AA6">
      <w:pPr>
        <w:spacing w:after="0" w:line="32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Самыми</w:t>
      </w:r>
      <w:r w:rsidR="006B21EC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710D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познавательными</w:t>
      </w: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методами</w:t>
      </w:r>
      <w:r w:rsidR="00C37720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этом этапе урока </w:t>
      </w:r>
      <w:r w:rsidR="00EB0A86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считаю </w:t>
      </w:r>
      <w:r w:rsidR="00EB0A86" w:rsidRPr="00A76F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КЛАСТЕР</w:t>
      </w:r>
      <w:r w:rsidR="000441D5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(«кластер» в переводе означает пучок, созвездие.)</w:t>
      </w: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известен учащимся как </w:t>
      </w:r>
      <w:r w:rsidRPr="00A76F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схема-паучок</w:t>
      </w: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C37720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="00C37720" w:rsidRPr="00A76F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СИНКВЕЙН</w:t>
      </w:r>
      <w:r w:rsidR="00016EEB" w:rsidRPr="00A76F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016EEB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методы присутствуют</w:t>
      </w:r>
      <w:r w:rsidR="00016EEB" w:rsidRPr="00A76F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B0A86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6EEB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меня </w:t>
      </w:r>
      <w:r w:rsidR="00EB0A86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4568BE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объяснении, </w:t>
      </w:r>
      <w:r w:rsidR="006B21EC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закреплении</w:t>
      </w:r>
      <w:r w:rsidR="00812A08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B0A86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обобщении знаний, самостоятельной работе</w:t>
      </w:r>
      <w:r w:rsidR="0071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568BE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1D17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46257D0E" w14:textId="77777777" w:rsidR="004568BE" w:rsidRPr="00A76F36" w:rsidRDefault="004568BE" w:rsidP="00EB0A86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3B68AA" w14:textId="4FA55910" w:rsidR="00C37720" w:rsidRPr="00A76F36" w:rsidRDefault="00EB0A86" w:rsidP="00471C91">
      <w:pPr>
        <w:spacing w:after="0" w:line="32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коллеги, попробуем составить</w:t>
      </w:r>
      <w:r w:rsidR="00812A08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вами </w:t>
      </w:r>
      <w:r w:rsidRPr="00A76F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синквейн</w:t>
      </w: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 нашего мастер-класса</w:t>
      </w:r>
      <w:r w:rsidR="003947E2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взяв за основу слово </w:t>
      </w: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68BE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568BE" w:rsidRPr="00A76F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 - </w:t>
      </w: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 w:rsidRPr="00A76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D2B0EC9" w14:textId="701180F2" w:rsidR="00E5166B" w:rsidRPr="00717AA6" w:rsidRDefault="00717AA6" w:rsidP="00471C91">
      <w:pPr>
        <w:spacing w:after="0" w:line="32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7A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(см. Приложение)</w:t>
      </w:r>
    </w:p>
    <w:p w14:paraId="67E3045E" w14:textId="77777777" w:rsidR="006B21EC" w:rsidRPr="00717AA6" w:rsidRDefault="006B21EC" w:rsidP="00471C91">
      <w:pPr>
        <w:spacing w:after="0" w:line="32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B2B71B4" w14:textId="38E6B05B" w:rsidR="00E5166B" w:rsidRPr="00920B5B" w:rsidRDefault="00FF7D2B" w:rsidP="00E5166B">
      <w:pPr>
        <w:spacing w:after="0" w:line="327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20B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7</w:t>
      </w:r>
      <w:r w:rsidR="00E5166B" w:rsidRPr="00920B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 Подведение итога урока</w:t>
      </w:r>
      <w:r w:rsidR="00E3760F" w:rsidRPr="00920B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14:paraId="1CB5BAEB" w14:textId="77777777" w:rsidR="00E3760F" w:rsidRPr="00A76F36" w:rsidRDefault="00E3760F" w:rsidP="00E5166B">
      <w:pPr>
        <w:spacing w:after="0" w:line="327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76F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Вот и подошёл к концу наш мастер-класс</w:t>
      </w:r>
    </w:p>
    <w:p w14:paraId="02D08984" w14:textId="77777777" w:rsidR="00E3760F" w:rsidRPr="00A76F36" w:rsidRDefault="00E3760F" w:rsidP="00E5166B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Достигли ли  мы целей занятия?</w:t>
      </w:r>
    </w:p>
    <w:p w14:paraId="15382CA7" w14:textId="77777777" w:rsidR="00A13CD5" w:rsidRPr="00A76F36" w:rsidRDefault="00A13CD5" w:rsidP="00A13CD5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 каких этапах урока можно применять АМО? </w:t>
      </w:r>
    </w:p>
    <w:p w14:paraId="2715AFC7" w14:textId="77777777" w:rsidR="00A13CD5" w:rsidRPr="00A76F36" w:rsidRDefault="00A13CD5" w:rsidP="00A13CD5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 методы обучения применяются на всех этапах урока.</w:t>
      </w:r>
    </w:p>
    <w:p w14:paraId="06053D1D" w14:textId="77777777" w:rsidR="00D20C24" w:rsidRPr="00A76F36" w:rsidRDefault="00A13CD5" w:rsidP="00A13CD5">
      <w:pPr>
        <w:spacing w:after="0" w:line="327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6F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(Организация класса, проверка домашнего задания, постановка целей и задач урока, объяснение нового, закрепление изученного, обобщение знаний, организация самостоятельной работы, подведение итогов урока, релаксация )</w:t>
      </w:r>
    </w:p>
    <w:p w14:paraId="12063085" w14:textId="77777777" w:rsidR="00A13CD5" w:rsidRPr="00A76F36" w:rsidRDefault="00A13CD5" w:rsidP="00A13CD5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Для каждого этапа урока используются свои активные методы, позволяющие эффективно решать конкретные задачи этапа урока.</w:t>
      </w:r>
    </w:p>
    <w:p w14:paraId="12800D86" w14:textId="77777777" w:rsidR="004568BE" w:rsidRPr="00A76F36" w:rsidRDefault="004568BE" w:rsidP="00A13CD5">
      <w:pPr>
        <w:spacing w:after="0" w:line="32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59391CA" w14:textId="070BBFD0" w:rsidR="004568BE" w:rsidRPr="00A76F36" w:rsidRDefault="004568BE" w:rsidP="004568BE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Вернемся к нашим</w:t>
      </w:r>
      <w:r w:rsidRPr="00A76F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16EEB" w:rsidRPr="00A76F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A76F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КОСТЮМЧИКАМ </w:t>
      </w:r>
      <w:r w:rsidR="00651D17" w:rsidRPr="00A76F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6F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ОЖИДАНИЙ</w:t>
      </w:r>
      <w:r w:rsidR="00016EEB" w:rsidRPr="00A76F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20C24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Оправдались </w:t>
      </w:r>
      <w:r w:rsidR="007C66ED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</w:t>
      </w:r>
      <w:r w:rsidR="00D20C24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ваши ожидания –опасения? </w:t>
      </w:r>
      <w:r w:rsidR="007C66ED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Озвучьте записи. </w:t>
      </w:r>
      <w:r w:rsidR="00D20C24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66ED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20C24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ваши  </w:t>
      </w:r>
      <w:r w:rsidR="007C66ED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опасения развеялись,</w:t>
      </w: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66ED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16EEB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рюки поднимите к футболкам</w:t>
      </w:r>
      <w:r w:rsidR="007C66ED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94CD07F" w14:textId="77777777" w:rsidR="00A13CD5" w:rsidRPr="00A76F36" w:rsidRDefault="00A13CD5" w:rsidP="00E5166B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F4A751" w14:textId="56EA7C38" w:rsidR="00D20C24" w:rsidRPr="00FF7D2B" w:rsidRDefault="00651D17" w:rsidP="006B21EC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947E2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ейчас мы </w:t>
      </w:r>
      <w:r w:rsidR="00E5166B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подведем итоги нашего мастер-к</w:t>
      </w:r>
      <w:r w:rsidR="003947E2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ласса </w:t>
      </w:r>
      <w:r w:rsidR="00D20C24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309B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</w:t>
      </w:r>
      <w:r w:rsidR="00FF7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3309B" w:rsidRPr="00A76F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метода</w:t>
      </w:r>
      <w:r w:rsidR="00E5166B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7E2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13CD5"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3CD5" w:rsidRPr="00A76F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ДАРТС</w:t>
      </w:r>
      <w:r w:rsidR="003947E2" w:rsidRPr="00A76F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A13CD5" w:rsidRPr="00A76F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14:paraId="65C37C81" w14:textId="3CCC067C" w:rsidR="00E5166B" w:rsidRPr="00FF7D2B" w:rsidRDefault="006B21EC" w:rsidP="006B21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F7D2B">
        <w:rPr>
          <w:rFonts w:ascii="Times New Roman" w:hAnsi="Times New Roman" w:cs="Times New Roman"/>
          <w:i/>
          <w:iCs/>
          <w:sz w:val="24"/>
          <w:szCs w:val="24"/>
        </w:rPr>
        <w:t>Оцените мероприятие</w:t>
      </w:r>
      <w:r w:rsidR="00D20C24" w:rsidRPr="00FF7D2B">
        <w:rPr>
          <w:rFonts w:ascii="Times New Roman" w:hAnsi="Times New Roman" w:cs="Times New Roman"/>
          <w:i/>
          <w:iCs/>
          <w:sz w:val="24"/>
          <w:szCs w:val="24"/>
        </w:rPr>
        <w:t>, своё участие в н</w:t>
      </w:r>
      <w:r w:rsidR="00FF7D2B" w:rsidRPr="00FF7D2B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D20C24" w:rsidRPr="00FF7D2B">
        <w:rPr>
          <w:rFonts w:ascii="Times New Roman" w:hAnsi="Times New Roman" w:cs="Times New Roman"/>
          <w:i/>
          <w:iCs/>
          <w:sz w:val="24"/>
          <w:szCs w:val="24"/>
        </w:rPr>
        <w:t xml:space="preserve">м, отразив  </w:t>
      </w:r>
      <w:r w:rsidR="00E3760F" w:rsidRPr="00FF7D2B">
        <w:rPr>
          <w:rFonts w:ascii="Times New Roman" w:hAnsi="Times New Roman" w:cs="Times New Roman"/>
          <w:i/>
          <w:iCs/>
          <w:sz w:val="24"/>
          <w:szCs w:val="24"/>
        </w:rPr>
        <w:t xml:space="preserve">своё </w:t>
      </w:r>
      <w:r w:rsidR="00D20C24" w:rsidRPr="00FF7D2B">
        <w:rPr>
          <w:rFonts w:ascii="Times New Roman" w:hAnsi="Times New Roman" w:cs="Times New Roman"/>
          <w:i/>
          <w:iCs/>
          <w:sz w:val="24"/>
          <w:szCs w:val="24"/>
        </w:rPr>
        <w:t xml:space="preserve"> настроение</w:t>
      </w:r>
      <w:r w:rsidR="00651D17" w:rsidRPr="00FF7D2B">
        <w:rPr>
          <w:rFonts w:ascii="Times New Roman" w:hAnsi="Times New Roman" w:cs="Times New Roman"/>
          <w:i/>
          <w:iCs/>
          <w:sz w:val="24"/>
          <w:szCs w:val="24"/>
        </w:rPr>
        <w:t xml:space="preserve"> (цветной магнит)</w:t>
      </w:r>
    </w:p>
    <w:p w14:paraId="178C55E7" w14:textId="7296AEF2" w:rsidR="00E5166B" w:rsidRPr="00A76F36" w:rsidRDefault="00800F5C" w:rsidP="00E5166B">
      <w:pPr>
        <w:spacing w:after="0" w:line="32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Завершая свой мастер-класс, хочу </w:t>
      </w:r>
      <w:r w:rsidR="00FF7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869AE84" w14:textId="77777777" w:rsidR="00E5166B" w:rsidRPr="00A76F36" w:rsidRDefault="00E5166B" w:rsidP="00E5166B">
      <w:pPr>
        <w:spacing w:after="0" w:line="32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 вам, чтоб дети в вашем классе</w:t>
      </w:r>
    </w:p>
    <w:p w14:paraId="5958BAB8" w14:textId="77777777" w:rsidR="00E5166B" w:rsidRPr="00A76F36" w:rsidRDefault="00E5166B" w:rsidP="00E5166B">
      <w:pPr>
        <w:spacing w:after="0" w:line="32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Светились от улыбок и любви,</w:t>
      </w:r>
    </w:p>
    <w:p w14:paraId="3C000A99" w14:textId="77777777" w:rsidR="00E5166B" w:rsidRPr="00A76F36" w:rsidRDefault="00E5166B" w:rsidP="00E5166B">
      <w:pPr>
        <w:spacing w:after="0" w:line="32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вам и творческих успехов</w:t>
      </w:r>
    </w:p>
    <w:p w14:paraId="68A35CAE" w14:textId="77777777" w:rsidR="007A5379" w:rsidRPr="00A76F36" w:rsidRDefault="00E5166B" w:rsidP="006B21EC">
      <w:pPr>
        <w:spacing w:after="0" w:line="32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век инноваций, новизны!</w:t>
      </w:r>
    </w:p>
    <w:p w14:paraId="5E277BE4" w14:textId="77777777" w:rsidR="00C37720" w:rsidRPr="00A76F36" w:rsidRDefault="00C37720" w:rsidP="006B21EC">
      <w:pPr>
        <w:spacing w:after="0" w:line="32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C8BD42" w14:textId="55189F8A" w:rsidR="00C37720" w:rsidRPr="00FF7D2B" w:rsidRDefault="00C37720" w:rsidP="00C37720">
      <w:pPr>
        <w:spacing w:after="0" w:line="32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7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Спасибо, коллеги, вам за работу! </w:t>
      </w:r>
    </w:p>
    <w:p w14:paraId="2EE5682D" w14:textId="31DA4CC8" w:rsidR="00FF7D2B" w:rsidRDefault="00FF7D2B" w:rsidP="00FF7D2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64098C" w14:textId="77777777" w:rsidR="00FF7D2B" w:rsidRPr="00FF7D2B" w:rsidRDefault="00FF7D2B" w:rsidP="00FF7D2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7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14:paraId="7FCEF2CF" w14:textId="77777777" w:rsidR="00FF7D2B" w:rsidRPr="00FF7D2B" w:rsidRDefault="00FF7D2B" w:rsidP="00FF7D2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7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Аксенова Л.А. Развитие творческих способностей детей. – Литература в школе, № 7,2006.</w:t>
      </w:r>
    </w:p>
    <w:p w14:paraId="4145DCD2" w14:textId="77777777" w:rsidR="00FF7D2B" w:rsidRPr="00FF7D2B" w:rsidRDefault="00FF7D2B" w:rsidP="00FF7D2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7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Активные формы преподавания литературы. Составитель Р.И. Альбеткова –М., Просвещение, 1991.</w:t>
      </w:r>
    </w:p>
    <w:p w14:paraId="3035343D" w14:textId="77777777" w:rsidR="00FF7D2B" w:rsidRPr="00FF7D2B" w:rsidRDefault="00FF7D2B" w:rsidP="00FF7D2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7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Бондаревская Е.В. Личностно –ориентированный подход как технология модернизации образования. – Методист, 2003, № 2.</w:t>
      </w:r>
    </w:p>
    <w:p w14:paraId="0421DABC" w14:textId="77777777" w:rsidR="00FF7D2B" w:rsidRPr="00FF7D2B" w:rsidRDefault="00FF7D2B" w:rsidP="00FF7D2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7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Браже Т.Г. Интеграция предметов в современной школе. – Литература в школе, 1996, № 5.</w:t>
      </w:r>
    </w:p>
    <w:p w14:paraId="21D11838" w14:textId="77777777" w:rsidR="00FF7D2B" w:rsidRPr="00FF7D2B" w:rsidRDefault="00FF7D2B" w:rsidP="00FF7D2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7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Букатов В.М. Я иду на урок: хрестоматия игровых приемов обучения. – М., «Первое сентября», 2001.</w:t>
      </w:r>
    </w:p>
    <w:p w14:paraId="6D9ADF7A" w14:textId="77777777" w:rsidR="00FF7D2B" w:rsidRPr="00FF7D2B" w:rsidRDefault="00FF7D2B" w:rsidP="00FF7D2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7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Ващенко А.А. Дифференцированный подход к учащимся. – Русский язык в школе, 1991, № 3.</w:t>
      </w:r>
    </w:p>
    <w:p w14:paraId="697C41EE" w14:textId="77777777" w:rsidR="00FF7D2B" w:rsidRPr="00FF7D2B" w:rsidRDefault="00FF7D2B" w:rsidP="00FF7D2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7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Звездина А.Я. Интерактивные методы как способ повышения мотивации в обучении русскому языку и литературе. – Мастер – класс, № 10, 2006.</w:t>
      </w:r>
    </w:p>
    <w:p w14:paraId="5EFA35FB" w14:textId="77777777" w:rsidR="00FF7D2B" w:rsidRPr="00FF7D2B" w:rsidRDefault="00FF7D2B" w:rsidP="00FF7D2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7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Ипполитова Н.А. Текст в системе изучения русского языка в школе. – М., 1992.</w:t>
      </w:r>
    </w:p>
    <w:p w14:paraId="3FF5B4F3" w14:textId="77777777" w:rsidR="00FF7D2B" w:rsidRPr="00FF7D2B" w:rsidRDefault="00FF7D2B" w:rsidP="00FF7D2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7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Коротаева Е.В. О ситуации успеха в учебной деятельности. – Русский язык в школе и дома, 2003, № 1.</w:t>
      </w:r>
    </w:p>
    <w:p w14:paraId="502BB527" w14:textId="77777777" w:rsidR="00FF7D2B" w:rsidRPr="00FF7D2B" w:rsidRDefault="00FF7D2B" w:rsidP="00FF7D2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7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Лизинский В.М. Приемы и формы в учебной деятельности. – Москва, «Педагогический поиск», 2002.</w:t>
      </w:r>
    </w:p>
    <w:p w14:paraId="37D18212" w14:textId="77777777" w:rsidR="00FF7D2B" w:rsidRPr="00FF7D2B" w:rsidRDefault="00FF7D2B" w:rsidP="00FF7D2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7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Нетрадиционные формы организации учебных занятий. Составитель Беляева Н.В. – Калинин, 1980.</w:t>
      </w:r>
    </w:p>
    <w:p w14:paraId="7B77AB67" w14:textId="77777777" w:rsidR="00FF7D2B" w:rsidRPr="00FF7D2B" w:rsidRDefault="00FF7D2B" w:rsidP="00FF7D2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7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Ничкова Т.А. Активные формы, методы и приемы, используемые на уроках русского языка. </w:t>
      </w:r>
    </w:p>
    <w:p w14:paraId="38F77778" w14:textId="77777777" w:rsidR="00FF7D2B" w:rsidRPr="00FF7D2B" w:rsidRDefault="00FF7D2B" w:rsidP="00FF7D2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3"/>
          <w:szCs w:val="23"/>
          <w:lang w:val="en-US" w:eastAsia="ru-RU"/>
        </w:rPr>
      </w:pPr>
      <w:r w:rsidRPr="00FF7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</w:t>
      </w:r>
      <w:r w:rsidRPr="00FF7D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,2012.nsportal.ru/sites/default/files/2012/3/aktivnye_formy_priemy_metody.pptx</w:t>
      </w:r>
    </w:p>
    <w:p w14:paraId="1EC0649B" w14:textId="77777777" w:rsidR="00FF7D2B" w:rsidRPr="00FF7D2B" w:rsidRDefault="00FF7D2B" w:rsidP="00FF7D2B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FF7D2B" w:rsidRPr="00FF7D2B" w:rsidSect="007A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55E"/>
    <w:multiLevelType w:val="hybridMultilevel"/>
    <w:tmpl w:val="5422310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0BDC24FA"/>
    <w:multiLevelType w:val="hybridMultilevel"/>
    <w:tmpl w:val="96FC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B5FF3"/>
    <w:multiLevelType w:val="hybridMultilevel"/>
    <w:tmpl w:val="8B944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1AFB"/>
    <w:multiLevelType w:val="hybridMultilevel"/>
    <w:tmpl w:val="96222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D4259"/>
    <w:multiLevelType w:val="hybridMultilevel"/>
    <w:tmpl w:val="83200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52895"/>
    <w:multiLevelType w:val="hybridMultilevel"/>
    <w:tmpl w:val="1FC2B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06F4A"/>
    <w:multiLevelType w:val="hybridMultilevel"/>
    <w:tmpl w:val="7C821E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7A5DD6"/>
    <w:multiLevelType w:val="hybridMultilevel"/>
    <w:tmpl w:val="60C6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02BEF"/>
    <w:multiLevelType w:val="hybridMultilevel"/>
    <w:tmpl w:val="42D8DE12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47746F99"/>
    <w:multiLevelType w:val="hybridMultilevel"/>
    <w:tmpl w:val="6CD0E2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25C86"/>
    <w:multiLevelType w:val="hybridMultilevel"/>
    <w:tmpl w:val="AB6E0B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E42231D"/>
    <w:multiLevelType w:val="hybridMultilevel"/>
    <w:tmpl w:val="A2F2CC84"/>
    <w:lvl w:ilvl="0" w:tplc="0419000F">
      <w:start w:val="1"/>
      <w:numFmt w:val="decimal"/>
      <w:lvlText w:val="%1."/>
      <w:lvlJc w:val="left"/>
      <w:pPr>
        <w:ind w:left="1815" w:hanging="360"/>
      </w:p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2" w15:restartNumberingAfterBreak="0">
    <w:nsid w:val="6F3D5736"/>
    <w:multiLevelType w:val="hybridMultilevel"/>
    <w:tmpl w:val="C158C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543526">
    <w:abstractNumId w:val="5"/>
  </w:num>
  <w:num w:numId="2" w16cid:durableId="166017062">
    <w:abstractNumId w:val="7"/>
  </w:num>
  <w:num w:numId="3" w16cid:durableId="1552182365">
    <w:abstractNumId w:val="0"/>
  </w:num>
  <w:num w:numId="4" w16cid:durableId="694113549">
    <w:abstractNumId w:val="4"/>
  </w:num>
  <w:num w:numId="5" w16cid:durableId="1877305308">
    <w:abstractNumId w:val="12"/>
  </w:num>
  <w:num w:numId="6" w16cid:durableId="352733752">
    <w:abstractNumId w:val="11"/>
  </w:num>
  <w:num w:numId="7" w16cid:durableId="121197650">
    <w:abstractNumId w:val="9"/>
  </w:num>
  <w:num w:numId="8" w16cid:durableId="675689989">
    <w:abstractNumId w:val="3"/>
  </w:num>
  <w:num w:numId="9" w16cid:durableId="1619487397">
    <w:abstractNumId w:val="6"/>
  </w:num>
  <w:num w:numId="10" w16cid:durableId="805974209">
    <w:abstractNumId w:val="10"/>
  </w:num>
  <w:num w:numId="11" w16cid:durableId="1213542486">
    <w:abstractNumId w:val="8"/>
  </w:num>
  <w:num w:numId="12" w16cid:durableId="794107569">
    <w:abstractNumId w:val="1"/>
  </w:num>
  <w:num w:numId="13" w16cid:durableId="738015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66B"/>
    <w:rsid w:val="00016EEB"/>
    <w:rsid w:val="000345AC"/>
    <w:rsid w:val="000441D5"/>
    <w:rsid w:val="00111283"/>
    <w:rsid w:val="00184C98"/>
    <w:rsid w:val="001A3B5E"/>
    <w:rsid w:val="001D12F8"/>
    <w:rsid w:val="001E5349"/>
    <w:rsid w:val="00235256"/>
    <w:rsid w:val="002564E4"/>
    <w:rsid w:val="002C0684"/>
    <w:rsid w:val="002C34EC"/>
    <w:rsid w:val="002F6B1E"/>
    <w:rsid w:val="00321EA5"/>
    <w:rsid w:val="0032342A"/>
    <w:rsid w:val="00327D6A"/>
    <w:rsid w:val="00340D2E"/>
    <w:rsid w:val="0035710D"/>
    <w:rsid w:val="0038711F"/>
    <w:rsid w:val="003947E2"/>
    <w:rsid w:val="003D2DD8"/>
    <w:rsid w:val="003E449E"/>
    <w:rsid w:val="00426E50"/>
    <w:rsid w:val="00430E6B"/>
    <w:rsid w:val="00436B49"/>
    <w:rsid w:val="004568BE"/>
    <w:rsid w:val="00471C91"/>
    <w:rsid w:val="0048583C"/>
    <w:rsid w:val="004B11CE"/>
    <w:rsid w:val="004C3334"/>
    <w:rsid w:val="004C3A1A"/>
    <w:rsid w:val="004E03D2"/>
    <w:rsid w:val="0058492D"/>
    <w:rsid w:val="00592D03"/>
    <w:rsid w:val="00594D1D"/>
    <w:rsid w:val="005A1446"/>
    <w:rsid w:val="005C43FE"/>
    <w:rsid w:val="005D4BF2"/>
    <w:rsid w:val="005D63DE"/>
    <w:rsid w:val="005E4D38"/>
    <w:rsid w:val="005E7017"/>
    <w:rsid w:val="005E71DE"/>
    <w:rsid w:val="005F7514"/>
    <w:rsid w:val="00613410"/>
    <w:rsid w:val="006415BC"/>
    <w:rsid w:val="00651D17"/>
    <w:rsid w:val="00677A12"/>
    <w:rsid w:val="006B21EC"/>
    <w:rsid w:val="006E01F3"/>
    <w:rsid w:val="00717AA6"/>
    <w:rsid w:val="0073309B"/>
    <w:rsid w:val="0077280B"/>
    <w:rsid w:val="007A5379"/>
    <w:rsid w:val="007B486C"/>
    <w:rsid w:val="007C66ED"/>
    <w:rsid w:val="007E4080"/>
    <w:rsid w:val="007F0949"/>
    <w:rsid w:val="007F6BE0"/>
    <w:rsid w:val="00800F5C"/>
    <w:rsid w:val="00812A08"/>
    <w:rsid w:val="008359A6"/>
    <w:rsid w:val="00836C75"/>
    <w:rsid w:val="0088303E"/>
    <w:rsid w:val="00883932"/>
    <w:rsid w:val="008B41B3"/>
    <w:rsid w:val="00920B5B"/>
    <w:rsid w:val="00952838"/>
    <w:rsid w:val="009538A6"/>
    <w:rsid w:val="00956506"/>
    <w:rsid w:val="009572C0"/>
    <w:rsid w:val="0099075D"/>
    <w:rsid w:val="009C09A7"/>
    <w:rsid w:val="009E7C31"/>
    <w:rsid w:val="00A13CD5"/>
    <w:rsid w:val="00A17C37"/>
    <w:rsid w:val="00A27DEC"/>
    <w:rsid w:val="00A76F36"/>
    <w:rsid w:val="00AD5AE8"/>
    <w:rsid w:val="00B311D6"/>
    <w:rsid w:val="00B31E58"/>
    <w:rsid w:val="00B53855"/>
    <w:rsid w:val="00B757F5"/>
    <w:rsid w:val="00BD13EA"/>
    <w:rsid w:val="00BD52C1"/>
    <w:rsid w:val="00BD60E3"/>
    <w:rsid w:val="00C37720"/>
    <w:rsid w:val="00C44FF9"/>
    <w:rsid w:val="00C82731"/>
    <w:rsid w:val="00CA4B56"/>
    <w:rsid w:val="00CD1A9C"/>
    <w:rsid w:val="00CE0C6C"/>
    <w:rsid w:val="00D20C24"/>
    <w:rsid w:val="00D82231"/>
    <w:rsid w:val="00DB19DE"/>
    <w:rsid w:val="00DB3E57"/>
    <w:rsid w:val="00DD3039"/>
    <w:rsid w:val="00DE5122"/>
    <w:rsid w:val="00E03A47"/>
    <w:rsid w:val="00E06755"/>
    <w:rsid w:val="00E132DA"/>
    <w:rsid w:val="00E3760F"/>
    <w:rsid w:val="00E5166B"/>
    <w:rsid w:val="00EB0A86"/>
    <w:rsid w:val="00F35A0E"/>
    <w:rsid w:val="00F531EA"/>
    <w:rsid w:val="00F576CF"/>
    <w:rsid w:val="00F67B0D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6FE5"/>
  <w15:docId w15:val="{7C5A262A-978F-4BE0-83D5-B1E986A4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379"/>
  </w:style>
  <w:style w:type="paragraph" w:styleId="1">
    <w:name w:val="heading 1"/>
    <w:basedOn w:val="a"/>
    <w:link w:val="10"/>
    <w:uiPriority w:val="9"/>
    <w:qFormat/>
    <w:rsid w:val="00E51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5166B"/>
  </w:style>
  <w:style w:type="character" w:styleId="a3">
    <w:name w:val="Hyperlink"/>
    <w:basedOn w:val="a0"/>
    <w:uiPriority w:val="99"/>
    <w:semiHidden/>
    <w:unhideWhenUsed/>
    <w:rsid w:val="00E516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166B"/>
    <w:rPr>
      <w:b/>
      <w:bCs/>
    </w:rPr>
  </w:style>
  <w:style w:type="character" w:styleId="a6">
    <w:name w:val="Emphasis"/>
    <w:basedOn w:val="a0"/>
    <w:uiPriority w:val="20"/>
    <w:qFormat/>
    <w:rsid w:val="00E5166B"/>
    <w:rPr>
      <w:i/>
      <w:iCs/>
    </w:rPr>
  </w:style>
  <w:style w:type="paragraph" w:styleId="a7">
    <w:name w:val="List Paragraph"/>
    <w:basedOn w:val="a"/>
    <w:uiPriority w:val="34"/>
    <w:qFormat/>
    <w:rsid w:val="00C8273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C0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0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3026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nata-boss Наталья Анатольевна</cp:lastModifiedBy>
  <cp:revision>26</cp:revision>
  <cp:lastPrinted>2016-03-15T03:43:00Z</cp:lastPrinted>
  <dcterms:created xsi:type="dcterms:W3CDTF">2016-03-07T06:28:00Z</dcterms:created>
  <dcterms:modified xsi:type="dcterms:W3CDTF">2024-05-07T02:22:00Z</dcterms:modified>
</cp:coreProperties>
</file>