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471" w:rsidRDefault="002F02B8" w:rsidP="00AA2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проекта «Красноярск – город возможностей!</w:t>
      </w:r>
      <w:r w:rsidR="007C5BA3" w:rsidRPr="00661DFA">
        <w:rPr>
          <w:rFonts w:ascii="Times New Roman" w:hAnsi="Times New Roman" w:cs="Times New Roman"/>
          <w:b/>
          <w:sz w:val="28"/>
          <w:szCs w:val="28"/>
        </w:rPr>
        <w:t>»</w:t>
      </w:r>
    </w:p>
    <w:p w:rsidR="003C0CFF" w:rsidRDefault="007C5BA3" w:rsidP="002F02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D82DBF">
        <w:rPr>
          <w:rFonts w:ascii="Times New Roman" w:hAnsi="Times New Roman" w:cs="Times New Roman"/>
          <w:b/>
          <w:sz w:val="28"/>
          <w:szCs w:val="28"/>
        </w:rPr>
        <w:t>4</w:t>
      </w:r>
      <w:r w:rsidR="003C0CFF">
        <w:rPr>
          <w:rFonts w:ascii="Times New Roman" w:hAnsi="Times New Roman" w:cs="Times New Roman"/>
          <w:b/>
          <w:sz w:val="28"/>
          <w:szCs w:val="28"/>
        </w:rPr>
        <w:t xml:space="preserve"> квартал 2023</w:t>
      </w:r>
      <w:r w:rsidRPr="00661DFA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BC24BA">
        <w:rPr>
          <w:rFonts w:ascii="Times New Roman" w:hAnsi="Times New Roman" w:cs="Times New Roman"/>
          <w:b/>
          <w:sz w:val="28"/>
          <w:szCs w:val="28"/>
        </w:rPr>
        <w:t xml:space="preserve"> (1-4 классы)</w:t>
      </w:r>
      <w:r w:rsidRPr="00661DFA">
        <w:rPr>
          <w:rFonts w:ascii="Times New Roman" w:hAnsi="Times New Roman" w:cs="Times New Roman"/>
          <w:b/>
          <w:sz w:val="28"/>
          <w:szCs w:val="28"/>
        </w:rPr>
        <w:t>:</w:t>
      </w:r>
    </w:p>
    <w:p w:rsidR="002F02B8" w:rsidRPr="00AA2981" w:rsidRDefault="002F02B8" w:rsidP="002F02B8">
      <w:pPr>
        <w:jc w:val="center"/>
        <w:rPr>
          <w:rFonts w:ascii="Times New Roman" w:hAnsi="Times New Roman" w:cs="Times New Roman"/>
          <w:b/>
          <w:sz w:val="6"/>
          <w:szCs w:val="28"/>
        </w:rPr>
      </w:pPr>
    </w:p>
    <w:p w:rsidR="002F02B8" w:rsidRDefault="00D82DBF" w:rsidP="002F02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F02B8">
        <w:rPr>
          <w:rFonts w:ascii="Times New Roman" w:hAnsi="Times New Roman" w:cs="Times New Roman"/>
          <w:sz w:val="28"/>
          <w:szCs w:val="28"/>
        </w:rPr>
        <w:t xml:space="preserve">проекта «Красноярск – город возможностей!» были проведены </w:t>
      </w:r>
      <w:r w:rsidR="002F02B8" w:rsidRPr="002F02B8">
        <w:rPr>
          <w:rFonts w:ascii="Times New Roman" w:hAnsi="Times New Roman" w:cs="Times New Roman"/>
          <w:b/>
          <w:sz w:val="28"/>
          <w:szCs w:val="28"/>
        </w:rPr>
        <w:t xml:space="preserve">культурные </w:t>
      </w:r>
      <w:r w:rsidR="002F02B8">
        <w:rPr>
          <w:rFonts w:ascii="Times New Roman" w:hAnsi="Times New Roman" w:cs="Times New Roman"/>
          <w:sz w:val="28"/>
          <w:szCs w:val="28"/>
        </w:rPr>
        <w:t xml:space="preserve">мероприятия для обучающихся 1-4 классов. В </w:t>
      </w:r>
      <w:r>
        <w:rPr>
          <w:rFonts w:ascii="Times New Roman" w:hAnsi="Times New Roman" w:cs="Times New Roman"/>
          <w:sz w:val="28"/>
          <w:szCs w:val="28"/>
        </w:rPr>
        <w:t>октябре - декабре</w:t>
      </w:r>
      <w:r w:rsidR="002F02B8">
        <w:rPr>
          <w:rFonts w:ascii="Times New Roman" w:hAnsi="Times New Roman" w:cs="Times New Roman"/>
          <w:sz w:val="28"/>
          <w:szCs w:val="28"/>
        </w:rPr>
        <w:t xml:space="preserve"> </w:t>
      </w:r>
      <w:r w:rsidR="00C522B2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2F02B8">
        <w:rPr>
          <w:rFonts w:ascii="Times New Roman" w:hAnsi="Times New Roman" w:cs="Times New Roman"/>
          <w:sz w:val="28"/>
          <w:szCs w:val="28"/>
        </w:rPr>
        <w:t>обучающиеся посетили:</w:t>
      </w:r>
    </w:p>
    <w:p w:rsidR="002F02B8" w:rsidRDefault="002F02B8" w:rsidP="002F02B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драматический театр имени А.С. Пушкина</w:t>
      </w:r>
      <w:r w:rsidR="009B1F54">
        <w:rPr>
          <w:rFonts w:ascii="Times New Roman" w:hAnsi="Times New Roman" w:cs="Times New Roman"/>
          <w:sz w:val="28"/>
          <w:szCs w:val="28"/>
        </w:rPr>
        <w:t>;</w:t>
      </w:r>
    </w:p>
    <w:p w:rsidR="009B1F54" w:rsidRDefault="009B1F54" w:rsidP="002F02B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театр музыкальной комедии;</w:t>
      </w:r>
    </w:p>
    <w:p w:rsidR="009B1F54" w:rsidRDefault="009B1F54" w:rsidP="002F02B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Фабрики игрушек «Бирюсинка» и «Северянка»</w:t>
      </w:r>
      <w:r w:rsidR="00BD2AD2">
        <w:rPr>
          <w:rFonts w:ascii="Times New Roman" w:hAnsi="Times New Roman" w:cs="Times New Roman"/>
          <w:sz w:val="28"/>
          <w:szCs w:val="28"/>
        </w:rPr>
        <w:t>;</w:t>
      </w:r>
    </w:p>
    <w:p w:rsidR="00BD2AD2" w:rsidRDefault="00BD2AD2" w:rsidP="002F02B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Новогодняя экскурсия «Поезд Деда Мороза».</w:t>
      </w:r>
      <w:bookmarkStart w:id="0" w:name="_GoBack"/>
      <w:bookmarkEnd w:id="0"/>
    </w:p>
    <w:p w:rsidR="00C522B2" w:rsidRDefault="00C522B2" w:rsidP="00C522B2">
      <w:pPr>
        <w:pStyle w:val="a3"/>
        <w:ind w:left="1428"/>
        <w:jc w:val="both"/>
        <w:rPr>
          <w:rFonts w:ascii="Times New Roman" w:hAnsi="Times New Roman" w:cs="Times New Roman"/>
          <w:sz w:val="8"/>
          <w:szCs w:val="28"/>
        </w:rPr>
      </w:pPr>
    </w:p>
    <w:p w:rsidR="001031F5" w:rsidRPr="00AA2981" w:rsidRDefault="001031F5" w:rsidP="00C522B2">
      <w:pPr>
        <w:pStyle w:val="a3"/>
        <w:ind w:left="1428"/>
        <w:jc w:val="both"/>
        <w:rPr>
          <w:rFonts w:ascii="Times New Roman" w:hAnsi="Times New Roman" w:cs="Times New Roman"/>
          <w:sz w:val="8"/>
          <w:szCs w:val="28"/>
        </w:rPr>
      </w:pPr>
      <w:r w:rsidRPr="001031F5">
        <w:rPr>
          <w:rFonts w:ascii="Times New Roman" w:hAnsi="Times New Roman" w:cs="Times New Roman"/>
          <w:noProof/>
          <w:sz w:val="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1\Desktop\Отчёты\КСКО\фото 4 квартал\театр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ёты\КСКО\фото 4 квартал\театр пушки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B9" w:rsidRDefault="00C522B2" w:rsidP="00C522B2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 w:rsidR="009B1F54" w:rsidRPr="009B1F54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1\Desktop\Отчёты\КСКО\фото 4 квартал\бирюс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ёты\КСКО\фото 4 квартал\бирюсин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54" w:rsidRDefault="009B1F54" w:rsidP="00C522B2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B1F54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1\Desktop\Отчёты\КСКО\фото 4 квартал\север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ёты\КСКО\фото 4 квартал\северян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2" w:rsidRDefault="00D53D92" w:rsidP="00C522B2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AA2981" w:rsidRDefault="00AA2981" w:rsidP="00AA2981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AA2981" w:rsidRDefault="00AA2981" w:rsidP="00AA2981">
      <w:pPr>
        <w:widowControl w:val="0"/>
        <w:spacing w:line="240" w:lineRule="atLeast"/>
        <w:ind w:right="-29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3864B9" w:rsidRPr="00227232" w:rsidRDefault="00AA2981" w:rsidP="00AA2981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t xml:space="preserve">  </w:t>
      </w:r>
    </w:p>
    <w:sectPr w:rsidR="003864B9" w:rsidRPr="00227232" w:rsidSect="00901AC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46D16"/>
    <w:multiLevelType w:val="hybridMultilevel"/>
    <w:tmpl w:val="2DD2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1014E"/>
    <w:multiLevelType w:val="hybridMultilevel"/>
    <w:tmpl w:val="38E8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01F54"/>
    <w:multiLevelType w:val="hybridMultilevel"/>
    <w:tmpl w:val="EF506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5371B"/>
    <w:multiLevelType w:val="hybridMultilevel"/>
    <w:tmpl w:val="222C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BB6075"/>
    <w:multiLevelType w:val="multilevel"/>
    <w:tmpl w:val="1D7ED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12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8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6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4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54737A14"/>
    <w:multiLevelType w:val="hybridMultilevel"/>
    <w:tmpl w:val="580E688E"/>
    <w:lvl w:ilvl="0" w:tplc="0818CD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D46E85"/>
    <w:multiLevelType w:val="hybridMultilevel"/>
    <w:tmpl w:val="838050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07C08DE"/>
    <w:multiLevelType w:val="hybridMultilevel"/>
    <w:tmpl w:val="EA729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A3"/>
    <w:rsid w:val="00037B10"/>
    <w:rsid w:val="000D586C"/>
    <w:rsid w:val="001031F5"/>
    <w:rsid w:val="001054A3"/>
    <w:rsid w:val="001E2188"/>
    <w:rsid w:val="00202574"/>
    <w:rsid w:val="00227232"/>
    <w:rsid w:val="002F02B8"/>
    <w:rsid w:val="003864B9"/>
    <w:rsid w:val="003C0CFF"/>
    <w:rsid w:val="003C7306"/>
    <w:rsid w:val="003E0E68"/>
    <w:rsid w:val="004B753F"/>
    <w:rsid w:val="004C70D3"/>
    <w:rsid w:val="00661DFA"/>
    <w:rsid w:val="0069111F"/>
    <w:rsid w:val="007C5BA3"/>
    <w:rsid w:val="007E0D95"/>
    <w:rsid w:val="008B760F"/>
    <w:rsid w:val="00901ACC"/>
    <w:rsid w:val="00991946"/>
    <w:rsid w:val="009B1F54"/>
    <w:rsid w:val="009B28C0"/>
    <w:rsid w:val="009D5C47"/>
    <w:rsid w:val="00A4168C"/>
    <w:rsid w:val="00A74571"/>
    <w:rsid w:val="00AA2981"/>
    <w:rsid w:val="00AF17E4"/>
    <w:rsid w:val="00BB6CB8"/>
    <w:rsid w:val="00BC24BA"/>
    <w:rsid w:val="00BD2AD2"/>
    <w:rsid w:val="00C522B2"/>
    <w:rsid w:val="00C96471"/>
    <w:rsid w:val="00C96CBB"/>
    <w:rsid w:val="00CB12A9"/>
    <w:rsid w:val="00D53D92"/>
    <w:rsid w:val="00D82DBF"/>
    <w:rsid w:val="00DA2C3F"/>
    <w:rsid w:val="00DA4A8B"/>
    <w:rsid w:val="00DC013A"/>
    <w:rsid w:val="00E00EE0"/>
    <w:rsid w:val="00EB5669"/>
    <w:rsid w:val="00EE7244"/>
    <w:rsid w:val="00F20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80311B-2FD1-4238-ACF3-CB5F37E91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B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5BA3"/>
    <w:rPr>
      <w:color w:val="0563C1" w:themeColor="hyperlink"/>
      <w:u w:val="single"/>
    </w:rPr>
  </w:style>
  <w:style w:type="paragraph" w:customStyle="1" w:styleId="a5">
    <w:name w:val="Стиль"/>
    <w:rsid w:val="00661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1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073A7-40A3-4686-8EB8-06EB2E6C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</cp:revision>
  <dcterms:created xsi:type="dcterms:W3CDTF">2023-12-13T05:42:00Z</dcterms:created>
  <dcterms:modified xsi:type="dcterms:W3CDTF">2023-12-15T07:55:00Z</dcterms:modified>
</cp:coreProperties>
</file>